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C57F6" w14:textId="37504527" w:rsidR="002B1766" w:rsidRDefault="00A27DCA" w:rsidP="00A27DCA">
      <w:pPr>
        <w:spacing w:after="0" w:line="360" w:lineRule="auto"/>
        <w:jc w:val="center"/>
      </w:pPr>
      <w:r>
        <w:t>NOTICE OF TRUSTEES OF THE PUBLIC FUNDS MEETING</w:t>
      </w:r>
    </w:p>
    <w:p w14:paraId="1D79B7C5" w14:textId="0DA378E7" w:rsidR="00A27DCA" w:rsidRDefault="00A27DCA" w:rsidP="00A27DCA">
      <w:pPr>
        <w:spacing w:after="0" w:line="360" w:lineRule="auto"/>
      </w:pPr>
      <w:r>
        <w:t>The trustees of public funds hereby give notice and warning that a meeting is scheduled to transact the following business:</w:t>
      </w:r>
    </w:p>
    <w:p w14:paraId="5361F994" w14:textId="70B07D6D" w:rsidR="00A27DCA" w:rsidRDefault="00A27DCA" w:rsidP="00A27DCA">
      <w:pPr>
        <w:spacing w:after="0" w:line="360" w:lineRule="auto"/>
      </w:pPr>
    </w:p>
    <w:p w14:paraId="3DC8B68F" w14:textId="74FE91B7" w:rsidR="00A27DCA" w:rsidRDefault="00A27DCA" w:rsidP="00A27DCA">
      <w:pPr>
        <w:spacing w:after="0" w:line="360" w:lineRule="auto"/>
      </w:pPr>
      <w:r>
        <w:t>Date: 11/10/2020</w:t>
      </w:r>
    </w:p>
    <w:p w14:paraId="65291064" w14:textId="5FB7A41D" w:rsidR="00A27DCA" w:rsidRDefault="00A27DCA" w:rsidP="00A27DCA">
      <w:pPr>
        <w:spacing w:after="0" w:line="360" w:lineRule="auto"/>
      </w:pPr>
      <w:r>
        <w:t>Time: 1:00 PM</w:t>
      </w:r>
    </w:p>
    <w:p w14:paraId="231FDBA8" w14:textId="140F4C0E" w:rsidR="00A27DCA" w:rsidRDefault="00A27DCA" w:rsidP="00A27DCA">
      <w:pPr>
        <w:spacing w:after="0" w:line="360" w:lineRule="auto"/>
      </w:pPr>
      <w:r>
        <w:t>Place: Town Hall</w:t>
      </w:r>
    </w:p>
    <w:p w14:paraId="29E56DA9" w14:textId="61ACA530" w:rsidR="00A27DCA" w:rsidRDefault="00A27DCA" w:rsidP="00A27DCA">
      <w:pPr>
        <w:spacing w:after="0" w:line="360" w:lineRule="auto"/>
      </w:pPr>
    </w:p>
    <w:p w14:paraId="374A1681" w14:textId="27887DEF" w:rsidR="00A27DCA" w:rsidRDefault="00A27DCA" w:rsidP="00A27DCA">
      <w:pPr>
        <w:spacing w:after="0" w:line="360" w:lineRule="auto"/>
        <w:jc w:val="center"/>
      </w:pPr>
      <w:r>
        <w:t>Agenda</w:t>
      </w:r>
    </w:p>
    <w:p w14:paraId="3A54061A" w14:textId="7EB727E6" w:rsidR="00A27DCA" w:rsidRDefault="00A27DCA" w:rsidP="00A27DCA">
      <w:pPr>
        <w:pStyle w:val="ListParagraph"/>
        <w:numPr>
          <w:ilvl w:val="0"/>
          <w:numId w:val="2"/>
        </w:numPr>
        <w:spacing w:after="0" w:line="360" w:lineRule="auto"/>
      </w:pPr>
      <w:r>
        <w:t>Reorganize board</w:t>
      </w:r>
    </w:p>
    <w:p w14:paraId="53829711" w14:textId="239868A2" w:rsidR="00907868" w:rsidRDefault="00907868" w:rsidP="00A27DCA">
      <w:pPr>
        <w:pStyle w:val="ListParagraph"/>
        <w:numPr>
          <w:ilvl w:val="0"/>
          <w:numId w:val="2"/>
        </w:numPr>
        <w:spacing w:after="0" w:line="360" w:lineRule="auto"/>
      </w:pPr>
      <w:r>
        <w:t>Discuss finances</w:t>
      </w:r>
    </w:p>
    <w:p w14:paraId="28F2C58D" w14:textId="237E7891" w:rsidR="00907868" w:rsidRDefault="00907868" w:rsidP="00A27DCA">
      <w:pPr>
        <w:pStyle w:val="ListParagraph"/>
        <w:numPr>
          <w:ilvl w:val="0"/>
          <w:numId w:val="2"/>
        </w:numPr>
        <w:spacing w:after="0" w:line="360" w:lineRule="auto"/>
      </w:pPr>
      <w:r>
        <w:t>Other business</w:t>
      </w:r>
    </w:p>
    <w:p w14:paraId="5FC22D49" w14:textId="77777777" w:rsidR="00A27DCA" w:rsidRDefault="00A27DCA" w:rsidP="002B1766">
      <w:pPr>
        <w:spacing w:after="0" w:line="480" w:lineRule="auto"/>
      </w:pPr>
    </w:p>
    <w:p w14:paraId="4DD8046B" w14:textId="77777777" w:rsidR="002B1766" w:rsidRDefault="002B1766" w:rsidP="002B1766">
      <w:pPr>
        <w:spacing w:after="0" w:line="480" w:lineRule="auto"/>
      </w:pPr>
    </w:p>
    <w:sectPr w:rsidR="002B1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96F66" w14:textId="77777777" w:rsidR="00F86B5C" w:rsidRDefault="00F86B5C" w:rsidP="00907868">
      <w:pPr>
        <w:spacing w:after="0" w:line="240" w:lineRule="auto"/>
      </w:pPr>
      <w:r>
        <w:separator/>
      </w:r>
    </w:p>
  </w:endnote>
  <w:endnote w:type="continuationSeparator" w:id="0">
    <w:p w14:paraId="75AB5203" w14:textId="77777777" w:rsidR="00F86B5C" w:rsidRDefault="00F86B5C" w:rsidP="0090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5978" w14:textId="77777777" w:rsidR="00907868" w:rsidRDefault="00907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DB802" w14:textId="77777777" w:rsidR="00907868" w:rsidRDefault="00907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0560" w14:textId="77777777" w:rsidR="00907868" w:rsidRDefault="00907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07CFB" w14:textId="77777777" w:rsidR="00F86B5C" w:rsidRDefault="00F86B5C" w:rsidP="00907868">
      <w:pPr>
        <w:spacing w:after="0" w:line="240" w:lineRule="auto"/>
      </w:pPr>
      <w:r>
        <w:separator/>
      </w:r>
    </w:p>
  </w:footnote>
  <w:footnote w:type="continuationSeparator" w:id="0">
    <w:p w14:paraId="3BAF81A9" w14:textId="77777777" w:rsidR="00F86B5C" w:rsidRDefault="00F86B5C" w:rsidP="0090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F267" w14:textId="77777777" w:rsidR="00907868" w:rsidRDefault="00907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1260170"/>
      <w:docPartObj>
        <w:docPartGallery w:val="Watermarks"/>
        <w:docPartUnique/>
      </w:docPartObj>
    </w:sdtPr>
    <w:sdtContent>
      <w:p w14:paraId="0BB825F7" w14:textId="1A33E3D8" w:rsidR="00907868" w:rsidRDefault="00907868">
        <w:pPr>
          <w:pStyle w:val="Header"/>
        </w:pPr>
        <w:r>
          <w:rPr>
            <w:noProof/>
          </w:rPr>
          <w:pict w14:anchorId="562FF4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C6271" w14:textId="77777777" w:rsidR="00907868" w:rsidRDefault="00907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E5939"/>
    <w:multiLevelType w:val="hybridMultilevel"/>
    <w:tmpl w:val="024E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57A8"/>
    <w:multiLevelType w:val="hybridMultilevel"/>
    <w:tmpl w:val="3B48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66"/>
    <w:rsid w:val="002B1766"/>
    <w:rsid w:val="00907868"/>
    <w:rsid w:val="00A27DCA"/>
    <w:rsid w:val="00B00458"/>
    <w:rsid w:val="00F8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96512C"/>
  <w15:chartTrackingRefBased/>
  <w15:docId w15:val="{0A8BE24B-121E-4AAB-B077-5562EB5E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68"/>
  </w:style>
  <w:style w:type="paragraph" w:styleId="Footer">
    <w:name w:val="footer"/>
    <w:basedOn w:val="Normal"/>
    <w:link w:val="FooterChar"/>
    <w:uiPriority w:val="99"/>
    <w:unhideWhenUsed/>
    <w:rsid w:val="0090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1</cp:revision>
  <cp:lastPrinted>2020-11-05T19:36:00Z</cp:lastPrinted>
  <dcterms:created xsi:type="dcterms:W3CDTF">2020-11-05T19:15:00Z</dcterms:created>
  <dcterms:modified xsi:type="dcterms:W3CDTF">2020-11-05T19:37:00Z</dcterms:modified>
</cp:coreProperties>
</file>